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ED" w:rsidRPr="00183CED" w:rsidRDefault="00183CED" w:rsidP="0018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Wulkanizm</w:t>
      </w:r>
    </w:p>
    <w:p w:rsidR="00183CED" w:rsidRPr="00183CED" w:rsidRDefault="00183CED" w:rsidP="00183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ED" w:rsidRPr="00183CED" w:rsidRDefault="00183CED" w:rsidP="00183CE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Definicja wulkanizmu</w:t>
      </w:r>
    </w:p>
    <w:p w:rsidR="00183CED" w:rsidRPr="00183CED" w:rsidRDefault="00183CED" w:rsidP="00183CE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Wulkanizm oznacza ogół procesów i zjawisk związanych z wydobywaniem się magmy na powierzchnię Ziemi. Taką magmę wylaną na powierzchnię Ziemi nazywamy lawą. Wulkanizm powoduje powstanie wielu charakterystycznych form terenu, takich jak chociażby stożki wulkanów</w:t>
      </w:r>
    </w:p>
    <w:p w:rsidR="00183CED" w:rsidRPr="00183CED" w:rsidRDefault="00183CED" w:rsidP="00183C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Wpływ zjawisk wulkanicznych na środowisko przyrodnicze i działalność człowieka</w:t>
      </w:r>
    </w:p>
    <w:p w:rsidR="00183CED" w:rsidRPr="00183CED" w:rsidRDefault="00183CED" w:rsidP="00183C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pozytywny wpływ wulkanizmu</w:t>
      </w:r>
    </w:p>
    <w:p w:rsidR="00183CED" w:rsidRPr="00183CED" w:rsidRDefault="00183CED" w:rsidP="00183C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negatywny wpływ wulkanizmu</w:t>
      </w:r>
    </w:p>
    <w:p w:rsidR="00183CED" w:rsidRPr="00183CED" w:rsidRDefault="00183CED" w:rsidP="0018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ED" w:rsidRPr="00183CED" w:rsidRDefault="00183CED" w:rsidP="00183CE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Co możemy zrobić - jak zapobiegać / minimalizować skutki negatywne wulkanizmu</w:t>
      </w:r>
    </w:p>
    <w:p w:rsidR="00183CED" w:rsidRPr="00183CED" w:rsidRDefault="00183CED" w:rsidP="00183CE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Rozmieszczenie wulkanów na Ziemi</w:t>
      </w:r>
    </w:p>
    <w:p w:rsidR="00183CED" w:rsidRPr="00183CED" w:rsidRDefault="00183CED" w:rsidP="00183C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Na świecie na obszarach lądowych obecnie czynnych jest ponad 600 wulkanów.</w:t>
      </w:r>
    </w:p>
    <w:p w:rsidR="00183CED" w:rsidRPr="00183CED" w:rsidRDefault="00183CED" w:rsidP="00183C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 xml:space="preserve">Największe nagromadzenia wulkanów występuje na granicy płyt litosfery (w strefie </w:t>
      </w:r>
      <w:proofErr w:type="spellStart"/>
      <w:r w:rsidRPr="00183CED">
        <w:rPr>
          <w:rFonts w:ascii="Arial" w:eastAsia="Times New Roman" w:hAnsi="Arial" w:cs="Arial"/>
          <w:color w:val="000000"/>
          <w:lang w:eastAsia="pl-PL"/>
        </w:rPr>
        <w:t>subdukcji</w:t>
      </w:r>
      <w:proofErr w:type="spellEnd"/>
      <w:r w:rsidRPr="00183CED">
        <w:rPr>
          <w:rFonts w:ascii="Arial" w:eastAsia="Times New Roman" w:hAnsi="Arial" w:cs="Arial"/>
          <w:color w:val="000000"/>
          <w:lang w:eastAsia="pl-PL"/>
        </w:rPr>
        <w:t>, kolizji i ryftowej) oraz w obrębie tzw. plam gorąca.</w:t>
      </w:r>
    </w:p>
    <w:p w:rsidR="00183CED" w:rsidRPr="00183CED" w:rsidRDefault="00183CED" w:rsidP="00183C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color w:val="FF0000"/>
          <w:lang w:eastAsia="pl-PL"/>
        </w:rPr>
        <w:t>Ilościowo</w:t>
      </w:r>
      <w:r w:rsidRPr="00183CED">
        <w:rPr>
          <w:rFonts w:ascii="Arial" w:eastAsia="Times New Roman" w:hAnsi="Arial" w:cs="Arial"/>
          <w:color w:val="000000"/>
          <w:lang w:eastAsia="pl-PL"/>
        </w:rPr>
        <w:t xml:space="preserve"> - zdecydowania większość z nich występuje w obrębie dna oceanicznego - stanowią je głównie małe i stosunkowo niegroźne wulkany podmorskie występujące w obrębie grzbietów śródoceanicznych (strefa ryftowa) - tylko nieliczne z nich wystają ponad powierzchnię oceanu (np. w obrębie Islandii : Hekla)</w:t>
      </w:r>
    </w:p>
    <w:p w:rsidR="00183CED" w:rsidRPr="00183CED" w:rsidRDefault="00183CED" w:rsidP="00183C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color w:val="FF0000"/>
          <w:lang w:eastAsia="pl-PL"/>
        </w:rPr>
        <w:t xml:space="preserve">Jakościowo </w:t>
      </w:r>
      <w:r w:rsidRPr="00183CED">
        <w:rPr>
          <w:rFonts w:ascii="Arial" w:eastAsia="Times New Roman" w:hAnsi="Arial" w:cs="Arial"/>
          <w:color w:val="000000"/>
          <w:lang w:eastAsia="pl-PL"/>
        </w:rPr>
        <w:t xml:space="preserve">- największe skupisko najaktywniejszych i najgroźniejszych wulkanów znajduje się na wybrzeżach w strefie </w:t>
      </w:r>
      <w:proofErr w:type="spellStart"/>
      <w:r w:rsidRPr="00183CED">
        <w:rPr>
          <w:rFonts w:ascii="Arial" w:eastAsia="Times New Roman" w:hAnsi="Arial" w:cs="Arial"/>
          <w:color w:val="000000"/>
          <w:lang w:eastAsia="pl-PL"/>
        </w:rPr>
        <w:t>subdukcji</w:t>
      </w:r>
      <w:proofErr w:type="spellEnd"/>
      <w:r w:rsidRPr="00183CED">
        <w:rPr>
          <w:rFonts w:ascii="Arial" w:eastAsia="Times New Roman" w:hAnsi="Arial" w:cs="Arial"/>
          <w:color w:val="000000"/>
          <w:lang w:eastAsia="pl-PL"/>
        </w:rPr>
        <w:t xml:space="preserve">, szczególnie w obrębie Oceanu Spokojnego w obrębie tzw. </w:t>
      </w:r>
      <w:r w:rsidRPr="00183CED">
        <w:rPr>
          <w:rFonts w:ascii="Arial" w:eastAsia="Times New Roman" w:hAnsi="Arial" w:cs="Arial"/>
          <w:color w:val="FF0000"/>
          <w:lang w:eastAsia="pl-PL"/>
        </w:rPr>
        <w:t>Pacyficznego Pierścienia Ognia</w:t>
      </w:r>
      <w:r w:rsidRPr="00183CED">
        <w:rPr>
          <w:rFonts w:ascii="Arial" w:eastAsia="Times New Roman" w:hAnsi="Arial" w:cs="Arial"/>
          <w:color w:val="000000"/>
          <w:lang w:eastAsia="pl-PL"/>
        </w:rPr>
        <w:t> </w:t>
      </w:r>
    </w:p>
    <w:p w:rsidR="00183CED" w:rsidRPr="00183CED" w:rsidRDefault="00183CED" w:rsidP="00183CE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Pacyficzny Pierścień Ognia</w:t>
      </w:r>
    </w:p>
    <w:p w:rsidR="00183CED" w:rsidRPr="00183CED" w:rsidRDefault="00183CED" w:rsidP="00183C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166110" cy="2374265"/>
            <wp:effectExtent l="19050" t="0" r="0" b="0"/>
            <wp:docPr id="1" name="Obraz 1" descr="https://lh6.googleusercontent.com/JdYqbrPgIzI3K7Arz7KffudJ0lhx94XaDdZIIXb9xtLe8TNpJAVMrHvb9WvUyACtTXVbi6fQ0eNnAEEdnblEh3NuTMmJuLOdCYlorPSvE9PWg8AG9XBKENfBXCy9CK1WPpMYrz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dYqbrPgIzI3K7Arz7KffudJ0lhx94XaDdZIIXb9xtLe8TNpJAVMrHvb9WvUyACtTXVbi6fQ0eNnAEEdnblEh3NuTMmJuLOdCYlorPSvE9PWg8AG9XBKENfBXCy9CK1WPpMYrzP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ED" w:rsidRPr="00183CED" w:rsidRDefault="00183CED" w:rsidP="00183CE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W jaki sposób wydostaje się lawa z wulkanu. Typy erupcji</w:t>
      </w:r>
    </w:p>
    <w:p w:rsidR="00183CED" w:rsidRPr="00183CED" w:rsidRDefault="00183CED" w:rsidP="00183CE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wulkanizm centralne</w:t>
      </w:r>
    </w:p>
    <w:p w:rsidR="00183CED" w:rsidRPr="00183CED" w:rsidRDefault="00183CED" w:rsidP="00183CE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wulkanizm linijny (szczelinowy)</w:t>
      </w:r>
    </w:p>
    <w:p w:rsidR="00183CED" w:rsidRPr="00183CED" w:rsidRDefault="00183CED" w:rsidP="00183CE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Trapy wulkaniczne - pokrywy lawowe</w:t>
      </w:r>
    </w:p>
    <w:p w:rsidR="00183CED" w:rsidRPr="00183CED" w:rsidRDefault="00183CED" w:rsidP="00183CE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Kaldera</w:t>
      </w:r>
    </w:p>
    <w:p w:rsidR="00183CED" w:rsidRPr="00183CED" w:rsidRDefault="00183CED" w:rsidP="00183C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136140" cy="1429385"/>
            <wp:effectExtent l="19050" t="0" r="0" b="0"/>
            <wp:docPr id="2" name="Obraz 2" descr="https://lh5.googleusercontent.com/hzzxm2nyziI6ekqT8eD07rTwGWTZKhKVaC9xj84_G3YgmltQdVkksGDgt8nSwHWQaER9b2_g-62B2wfUgPdoepUpLhDaoo3vVuiuWsvEaPpYJP0LUY8Id6gcNKVmRFFqD38lx9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zzxm2nyziI6ekqT8eD07rTwGWTZKhKVaC9xj84_G3YgmltQdVkksGDgt8nSwHWQaER9b2_g-62B2wfUgPdoepUpLhDaoo3vVuiuWsvEaPpYJP0LUY8Id6gcNKVmRFFqD38lx9P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ED" w:rsidRPr="00183CED" w:rsidRDefault="00183CED" w:rsidP="00183CE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lastRenderedPageBreak/>
        <w:t>Fazy aktywności wulkanicznej</w:t>
      </w:r>
    </w:p>
    <w:p w:rsidR="00183CED" w:rsidRPr="00183CED" w:rsidRDefault="00183CED" w:rsidP="00183CE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Podział wulkanów ze względu na aktywność</w:t>
      </w:r>
    </w:p>
    <w:p w:rsidR="00183CED" w:rsidRPr="00183CED" w:rsidRDefault="00183CED" w:rsidP="00183CED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czynne</w:t>
      </w:r>
    </w:p>
    <w:p w:rsidR="00183CED" w:rsidRPr="00183CED" w:rsidRDefault="00183CED" w:rsidP="00183CED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drzemiące lub uśpione</w:t>
      </w:r>
    </w:p>
    <w:p w:rsidR="00183CED" w:rsidRPr="00183CED" w:rsidRDefault="00183CED" w:rsidP="00183CED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wygasłe</w:t>
      </w:r>
    </w:p>
    <w:p w:rsidR="00183CED" w:rsidRPr="00183CED" w:rsidRDefault="00183CED" w:rsidP="00183CED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Najaktywniejsze wulkany w Europie</w:t>
      </w:r>
    </w:p>
    <w:p w:rsidR="00183CED" w:rsidRPr="00183CED" w:rsidRDefault="00183CED" w:rsidP="00183CED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Rodzaje materiału wulkanicznego</w:t>
      </w:r>
    </w:p>
    <w:p w:rsidR="00183CED" w:rsidRPr="00183CED" w:rsidRDefault="00183CED" w:rsidP="00183CED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lawa</w:t>
      </w:r>
    </w:p>
    <w:p w:rsidR="00183CED" w:rsidRPr="00183CED" w:rsidRDefault="00183CED" w:rsidP="00183CED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gazy</w:t>
      </w:r>
    </w:p>
    <w:p w:rsidR="00183CED" w:rsidRPr="00183CED" w:rsidRDefault="00183CED" w:rsidP="00183CED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utwory piroklastyczne</w:t>
      </w:r>
    </w:p>
    <w:p w:rsidR="00183CED" w:rsidRPr="00183CED" w:rsidRDefault="00183CED" w:rsidP="00183CED">
      <w:pPr>
        <w:numPr>
          <w:ilvl w:val="1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bomby</w:t>
      </w:r>
    </w:p>
    <w:p w:rsidR="00183CED" w:rsidRPr="00183CED" w:rsidRDefault="00183CED" w:rsidP="00183CED">
      <w:pPr>
        <w:numPr>
          <w:ilvl w:val="1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183CED">
        <w:rPr>
          <w:rFonts w:ascii="Arial" w:eastAsia="Times New Roman" w:hAnsi="Arial" w:cs="Arial"/>
          <w:color w:val="000000"/>
          <w:lang w:eastAsia="pl-PL"/>
        </w:rPr>
        <w:t>lapille</w:t>
      </w:r>
      <w:proofErr w:type="spellEnd"/>
    </w:p>
    <w:p w:rsidR="00183CED" w:rsidRPr="00183CED" w:rsidRDefault="00183CED" w:rsidP="00183CED">
      <w:pPr>
        <w:numPr>
          <w:ilvl w:val="1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piasek</w:t>
      </w:r>
    </w:p>
    <w:p w:rsidR="00183CED" w:rsidRPr="00183CED" w:rsidRDefault="00183CED" w:rsidP="00183CED">
      <w:pPr>
        <w:numPr>
          <w:ilvl w:val="1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pumeks</w:t>
      </w:r>
    </w:p>
    <w:p w:rsidR="00183CED" w:rsidRPr="00183CED" w:rsidRDefault="00183CED" w:rsidP="00183CED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porwaki</w:t>
      </w:r>
    </w:p>
    <w:p w:rsidR="00183CED" w:rsidRPr="00183CED" w:rsidRDefault="00183CED" w:rsidP="00183CED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Podział wulkanów ze względu na rodzaj materiału dominującego w erupcji wulkanicznej</w:t>
      </w:r>
    </w:p>
    <w:p w:rsidR="00183CED" w:rsidRPr="00183CED" w:rsidRDefault="00183CED" w:rsidP="00183CED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wulkany efuzywne (lawowe, hawajskie)</w:t>
      </w:r>
    </w:p>
    <w:p w:rsidR="00183CED" w:rsidRPr="00183CED" w:rsidRDefault="00183CED" w:rsidP="00183CED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wulkany eksplozywne</w:t>
      </w:r>
    </w:p>
    <w:p w:rsidR="00183CED" w:rsidRPr="00183CED" w:rsidRDefault="00183CED" w:rsidP="00183CED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stratowulkany (wulkany mieszane)</w:t>
      </w:r>
    </w:p>
    <w:p w:rsidR="00183CED" w:rsidRPr="00183CED" w:rsidRDefault="00183CED" w:rsidP="00183CED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Procesy post wulkaniczne</w:t>
      </w:r>
    </w:p>
    <w:p w:rsidR="00183CED" w:rsidRPr="00183CED" w:rsidRDefault="00183CED" w:rsidP="00183CED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Gejzery - występowanie i wykorzystanie</w:t>
      </w:r>
    </w:p>
    <w:p w:rsidR="00183CED" w:rsidRPr="00183CED" w:rsidRDefault="00183CED" w:rsidP="00183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ED" w:rsidRPr="00183CED" w:rsidRDefault="00183CED" w:rsidP="0018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Obejrzyjcie filmy . Może pomogą wam zrozumieć procesy wulkaniczne</w:t>
      </w:r>
    </w:p>
    <w:p w:rsidR="00183CED" w:rsidRPr="00183CED" w:rsidRDefault="00183CED" w:rsidP="0018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ED" w:rsidRPr="00183CED" w:rsidRDefault="00183CED" w:rsidP="0018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https://www.youtube.com/watch?v=JrbJx-Pm-00&amp;t=11s</w:t>
      </w:r>
    </w:p>
    <w:p w:rsidR="00183CED" w:rsidRPr="00183CED" w:rsidRDefault="00183CED" w:rsidP="0018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83CED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https://www.youtube.com/watch?v=Z8mL4IrS7TM</w:t>
        </w:r>
      </w:hyperlink>
    </w:p>
    <w:p w:rsidR="00183CED" w:rsidRPr="00183CED" w:rsidRDefault="00183CED" w:rsidP="0018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83CED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https://www.youtube.com/watch?v=KSCQl2-M8Wg</w:t>
        </w:r>
      </w:hyperlink>
    </w:p>
    <w:p w:rsidR="00183CED" w:rsidRPr="00183CED" w:rsidRDefault="00183CED" w:rsidP="0018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183CED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https://www.youtube.com/watch?v=vhYYY3Sx2Tg&amp;list=PLaktXNacezJRTFtBU--0NfL13ZUzIl2kA&amp;index=3</w:t>
        </w:r>
      </w:hyperlink>
    </w:p>
    <w:p w:rsidR="00183CED" w:rsidRPr="00183CED" w:rsidRDefault="00183CED" w:rsidP="00183C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183CED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https://www.youtube.com/watch?v=iKuCkxSZXr8&amp;list=PL9AB181A162790375&amp;index=1</w:t>
        </w:r>
      </w:hyperlink>
    </w:p>
    <w:p w:rsidR="00183CED" w:rsidRPr="00183CED" w:rsidRDefault="00183CED" w:rsidP="00183C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183CED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https://www.youtube.com/watch?v=ekHUtuiUYuk&amp;list=PL9AB181A162790375&amp;index=2</w:t>
        </w:r>
      </w:hyperlink>
    </w:p>
    <w:p w:rsidR="00183CED" w:rsidRPr="00183CED" w:rsidRDefault="00183CED" w:rsidP="00183C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183CED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https://www.youtube.com/watch?v=SgMyDIJ1smg&amp;list=PL9AB181A162790375&amp;index=3</w:t>
        </w:r>
      </w:hyperlink>
    </w:p>
    <w:p w:rsidR="00183CED" w:rsidRPr="00183CED" w:rsidRDefault="00183CED" w:rsidP="00183C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183CED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https://www.youtube.com/watch?v=FJsz4kuUkN0&amp;list=PL9AB181A162790375&amp;index=4</w:t>
        </w:r>
      </w:hyperlink>
    </w:p>
    <w:p w:rsidR="00183CED" w:rsidRPr="00183CED" w:rsidRDefault="00183CED" w:rsidP="00183C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183CED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https://www.youtube.com/watch?v=y2kBRP8xVUo&amp;list=PL9AB181A162790375&amp;index=5</w:t>
        </w:r>
      </w:hyperlink>
    </w:p>
    <w:p w:rsidR="00183CED" w:rsidRPr="00183CED" w:rsidRDefault="00183CED" w:rsidP="00183C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ED">
        <w:rPr>
          <w:rFonts w:ascii="Arial" w:eastAsia="Times New Roman" w:hAnsi="Arial" w:cs="Arial"/>
          <w:color w:val="000000"/>
          <w:lang w:eastAsia="pl-PL"/>
        </w:rPr>
        <w:t>https://www.youtube.com/watch?v=N4abFIO-Nys&amp;list=PL9AB181A162790375&amp;index=6</w:t>
      </w:r>
    </w:p>
    <w:p w:rsidR="00074E2C" w:rsidRDefault="00074E2C"/>
    <w:sectPr w:rsidR="00074E2C" w:rsidSect="0007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EF3"/>
    <w:multiLevelType w:val="multilevel"/>
    <w:tmpl w:val="F7787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27852"/>
    <w:multiLevelType w:val="multilevel"/>
    <w:tmpl w:val="820EE6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F197E"/>
    <w:multiLevelType w:val="multilevel"/>
    <w:tmpl w:val="708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641BD"/>
    <w:multiLevelType w:val="multilevel"/>
    <w:tmpl w:val="41DAB3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11EF3"/>
    <w:multiLevelType w:val="multilevel"/>
    <w:tmpl w:val="FD38F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51985"/>
    <w:multiLevelType w:val="multilevel"/>
    <w:tmpl w:val="4ECE8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9096E"/>
    <w:multiLevelType w:val="multilevel"/>
    <w:tmpl w:val="D3087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0544F"/>
    <w:multiLevelType w:val="multilevel"/>
    <w:tmpl w:val="339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87C49"/>
    <w:multiLevelType w:val="multilevel"/>
    <w:tmpl w:val="A280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D4413"/>
    <w:multiLevelType w:val="multilevel"/>
    <w:tmpl w:val="87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010C8"/>
    <w:multiLevelType w:val="multilevel"/>
    <w:tmpl w:val="E696A4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245B4"/>
    <w:multiLevelType w:val="multilevel"/>
    <w:tmpl w:val="8C7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441FA"/>
    <w:multiLevelType w:val="multilevel"/>
    <w:tmpl w:val="9ABC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10039"/>
    <w:multiLevelType w:val="multilevel"/>
    <w:tmpl w:val="79C86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44D92"/>
    <w:multiLevelType w:val="multilevel"/>
    <w:tmpl w:val="59F22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2"/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83CED"/>
    <w:rsid w:val="00074E2C"/>
    <w:rsid w:val="0018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3C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CQl2-M8Wg" TargetMode="External"/><Relationship Id="rId13" Type="http://schemas.openxmlformats.org/officeDocument/2006/relationships/hyperlink" Target="https://www.youtube.com/watch?v=FJsz4kuUkN0&amp;list=PL9AB181A162790375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8mL4IrS7TM" TargetMode="External"/><Relationship Id="rId12" Type="http://schemas.openxmlformats.org/officeDocument/2006/relationships/hyperlink" Target="https://www.youtube.com/watch?v=SgMyDIJ1smg&amp;list=PL9AB181A162790375&amp;index=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kHUtuiUYuk&amp;list=PL9AB181A162790375&amp;index=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KuCkxSZXr8&amp;list=PL9AB181A162790375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YYY3Sx2Tg&amp;list=PLaktXNacezJRTFtBU--0NfL13ZUzIl2kA&amp;index=3" TargetMode="External"/><Relationship Id="rId14" Type="http://schemas.openxmlformats.org/officeDocument/2006/relationships/hyperlink" Target="https://www.youtube.com/watch?v=y2kBRP8xVUo&amp;list=PL9AB181A162790375&amp;index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2020-10-25T15:11:00Z</dcterms:created>
  <dcterms:modified xsi:type="dcterms:W3CDTF">2020-10-25T15:12:00Z</dcterms:modified>
</cp:coreProperties>
</file>